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FF0B63" w:rsidRPr="004A4FA9" w:rsidTr="00FF0B63">
        <w:tc>
          <w:tcPr>
            <w:tcW w:w="7676" w:type="dxa"/>
          </w:tcPr>
          <w:p w:rsidR="00FF0B63" w:rsidRPr="00FF0B63" w:rsidRDefault="00FF0B63" w:rsidP="00FF0B63">
            <w:pPr>
              <w:jc w:val="center"/>
              <w:rPr>
                <w:b/>
                <w:lang w:val="en-US"/>
              </w:rPr>
            </w:pPr>
            <w:r w:rsidRPr="00FF0B63">
              <w:rPr>
                <w:b/>
                <w:lang w:val="en-US"/>
              </w:rPr>
              <w:t>Barcelona punishes TripAdvisor €30.000 for ‘illegal business’</w:t>
            </w:r>
          </w:p>
          <w:p w:rsidR="00FF0B63" w:rsidRPr="00FF0B63" w:rsidRDefault="00FF0B63" w:rsidP="00FF0B63">
            <w:pPr>
              <w:rPr>
                <w:lang w:val="en-US"/>
              </w:rPr>
            </w:pPr>
            <w:r w:rsidRPr="00FF0B63">
              <w:rPr>
                <w:lang w:val="en-US"/>
              </w:rPr>
              <w:t>The Catalan capital ordered the shutdown of 615 illegally operating tourist flats in just two months and has issued fines of €30,000 to nine different online platforms, including Tripadvisor.</w:t>
            </w:r>
          </w:p>
          <w:p w:rsidR="00FF0B63" w:rsidRDefault="00FF0B63" w:rsidP="00FF0B63"/>
          <w:p w:rsidR="000428E5" w:rsidRDefault="000428E5" w:rsidP="00FF0B63"/>
          <w:p w:rsidR="000428E5" w:rsidRDefault="000428E5" w:rsidP="00FF0B63"/>
          <w:p w:rsidR="000428E5" w:rsidRPr="000428E5" w:rsidRDefault="000428E5" w:rsidP="00FF0B63"/>
          <w:p w:rsidR="00FF0B63" w:rsidRPr="00FF0B63" w:rsidRDefault="00FF0B63" w:rsidP="00FF0B63">
            <w:pPr>
              <w:rPr>
                <w:lang w:val="en-US"/>
              </w:rPr>
            </w:pPr>
            <w:r w:rsidRPr="00FF0B63">
              <w:rPr>
                <w:lang w:val="en-US"/>
              </w:rPr>
              <w:t>Barcelona ordered the closure of 615 holiday flats that were operating without licenses between July and August, according to Catalan news site Ara.cat on Monday. The city also went after travel giant Tripadvisor and eight other online platforms issuing fines of €30,000.</w:t>
            </w:r>
          </w:p>
          <w:p w:rsidR="00FF0B63" w:rsidRPr="00FF0B63" w:rsidRDefault="00FF0B63" w:rsidP="00FF0B63">
            <w:pPr>
              <w:rPr>
                <w:lang w:val="en-US"/>
              </w:rPr>
            </w:pPr>
          </w:p>
          <w:p w:rsidR="00FF0B63" w:rsidRPr="00FF0B63" w:rsidRDefault="00FF0B63" w:rsidP="00FF0B63">
            <w:pPr>
              <w:rPr>
                <w:lang w:val="en-US"/>
              </w:rPr>
            </w:pPr>
            <w:r w:rsidRPr="00FF0B63">
              <w:rPr>
                <w:lang w:val="en-US"/>
              </w:rPr>
              <w:t>Officials said that the platforms</w:t>
            </w:r>
            <w:r w:rsidR="004A4FA9">
              <w:rPr>
                <w:lang w:val="en-US"/>
              </w:rPr>
              <w:t xml:space="preserve"> – </w:t>
            </w:r>
            <w:r w:rsidRPr="00FF0B63">
              <w:rPr>
                <w:lang w:val="en-US"/>
              </w:rPr>
              <w:t>which also included Fotocasa, Rent4days, 9flats, Houstrip, Only-apartments, Windu, Oh Barcelona and Niumba</w:t>
            </w:r>
            <w:r w:rsidR="004A4FA9">
              <w:rPr>
                <w:lang w:val="en-US"/>
              </w:rPr>
              <w:t xml:space="preserve"> – </w:t>
            </w:r>
            <w:r w:rsidRPr="00FF0B63">
              <w:rPr>
                <w:lang w:val="en-US"/>
              </w:rPr>
              <w:t>had been fined for continuing to advertise unlicensed tourist flats.</w:t>
            </w:r>
          </w:p>
          <w:p w:rsidR="00FF0B63" w:rsidRPr="00FF0B63" w:rsidRDefault="00FF0B63" w:rsidP="00FF0B63">
            <w:pPr>
              <w:rPr>
                <w:lang w:val="en-US"/>
              </w:rPr>
            </w:pPr>
          </w:p>
          <w:p w:rsidR="00FF0B63" w:rsidRPr="00FF0B63" w:rsidRDefault="00FF0B63" w:rsidP="00FF0B63">
            <w:pPr>
              <w:rPr>
                <w:lang w:val="en-US"/>
              </w:rPr>
            </w:pPr>
            <w:r w:rsidRPr="00FF0B63">
              <w:rPr>
                <w:lang w:val="en-US"/>
              </w:rPr>
              <w:t>The city hall has also found another 32 accommodations that have been operating as hostels without the proper license.</w:t>
            </w:r>
          </w:p>
          <w:p w:rsidR="00FF0B63" w:rsidRPr="00FF0B63" w:rsidRDefault="00FF0B63" w:rsidP="00FF0B63">
            <w:pPr>
              <w:rPr>
                <w:lang w:val="en-US"/>
              </w:rPr>
            </w:pPr>
          </w:p>
          <w:p w:rsidR="00FF0B63" w:rsidRPr="00FF0B63" w:rsidRDefault="00FF0B63" w:rsidP="00FF0B63">
            <w:pPr>
              <w:rPr>
                <w:lang w:val="en-US"/>
              </w:rPr>
            </w:pPr>
            <w:r w:rsidRPr="00FF0B63">
              <w:rPr>
                <w:lang w:val="en-US"/>
              </w:rPr>
              <w:t>“We have always offered to have a dialogue and collaboration, as long as they comply with the current laws,” Barcelona’s deputy mayor for urban planning Janet Sanz told El Mundo.</w:t>
            </w:r>
          </w:p>
          <w:p w:rsidR="00FF0B63" w:rsidRDefault="00FF0B63" w:rsidP="00FF0B63"/>
          <w:p w:rsidR="0008341B" w:rsidRDefault="0008341B" w:rsidP="00FF0B63"/>
          <w:p w:rsidR="0008341B" w:rsidRDefault="0008341B" w:rsidP="00FF0B63"/>
          <w:p w:rsidR="0008341B" w:rsidRPr="0008341B" w:rsidRDefault="0008341B" w:rsidP="00FF0B63"/>
          <w:p w:rsidR="00FF0B63" w:rsidRPr="00FF0B63" w:rsidRDefault="00FF0B63" w:rsidP="00FF0B63">
            <w:pPr>
              <w:rPr>
                <w:lang w:val="en-US"/>
              </w:rPr>
            </w:pPr>
            <w:r w:rsidRPr="00FF0B63">
              <w:rPr>
                <w:lang w:val="en-US"/>
              </w:rPr>
              <w:t>Over the past year under mayor Ada Colau, a former anti-eviction activist, Barcelona has been cracking down on the ballooning tourist industry in the city as locals have complained about the impact on the city’s culture, as well as housing prices as apartments being converted into holiday stays drive up rent levels.</w:t>
            </w:r>
          </w:p>
          <w:p w:rsidR="00FF0B63" w:rsidRPr="00FF0B63" w:rsidRDefault="00FF0B63" w:rsidP="00FF0B63">
            <w:pPr>
              <w:rPr>
                <w:lang w:val="en-US"/>
              </w:rPr>
            </w:pPr>
          </w:p>
          <w:p w:rsidR="00FF0B63" w:rsidRPr="00FF0B63" w:rsidRDefault="00FF0B63" w:rsidP="00FF0B63">
            <w:pPr>
              <w:rPr>
                <w:lang w:val="en-US"/>
              </w:rPr>
            </w:pPr>
            <w:r w:rsidRPr="00FF0B63">
              <w:rPr>
                <w:lang w:val="en-US"/>
              </w:rPr>
              <w:t>At the end of last year, Barcelona fined online flat-sharing portal Airbnb and vacation rental site HomeAway €60,000 each for promoting lodgings that lacked necessary tourism permits.</w:t>
            </w:r>
          </w:p>
          <w:p w:rsidR="00FF0B63" w:rsidRPr="00FF0B63" w:rsidRDefault="00FF0B63" w:rsidP="00FF0B63">
            <w:pPr>
              <w:rPr>
                <w:lang w:val="en-US"/>
              </w:rPr>
            </w:pPr>
          </w:p>
          <w:p w:rsidR="00FF0B63" w:rsidRPr="00FF0B63" w:rsidRDefault="00FF0B63" w:rsidP="00FF0B63">
            <w:pPr>
              <w:rPr>
                <w:lang w:val="en-US"/>
              </w:rPr>
            </w:pPr>
            <w:r w:rsidRPr="00FF0B63">
              <w:rPr>
                <w:lang w:val="en-US"/>
              </w:rPr>
              <w:t>Then in June, city officials increased the maximum fine for illegal home rentals to €600,000.</w:t>
            </w:r>
          </w:p>
          <w:p w:rsidR="00FF0B63" w:rsidRDefault="00FF0B63" w:rsidP="00FF0B63"/>
          <w:p w:rsidR="00632A94" w:rsidRDefault="00632A94" w:rsidP="00FF0B63"/>
          <w:p w:rsidR="00632A94" w:rsidRDefault="00632A94" w:rsidP="00FF0B63"/>
          <w:p w:rsidR="00632A94" w:rsidRPr="00632A94" w:rsidRDefault="00632A94" w:rsidP="00FF0B63"/>
          <w:p w:rsidR="00FF0B63" w:rsidRPr="00FF0B63" w:rsidRDefault="00FF0B63" w:rsidP="00FF0B63">
            <w:pPr>
              <w:rPr>
                <w:lang w:val="en-US"/>
              </w:rPr>
            </w:pPr>
            <w:r w:rsidRPr="00FF0B63">
              <w:rPr>
                <w:lang w:val="en-US"/>
              </w:rPr>
              <w:t>Barcelona also recently banned Segways from its bustling tourist waterfront in the Ciutat Vella</w:t>
            </w:r>
          </w:p>
          <w:p w:rsidR="00FF0B63" w:rsidRPr="00FF0B63" w:rsidRDefault="00FF0B63" w:rsidP="00FF0B63">
            <w:pPr>
              <w:rPr>
                <w:lang w:val="en-US"/>
              </w:rPr>
            </w:pPr>
          </w:p>
          <w:p w:rsidR="00FF0B63" w:rsidRPr="00FF0B63" w:rsidRDefault="00FF0B63" w:rsidP="00FF0B63">
            <w:pPr>
              <w:rPr>
                <w:lang w:val="en-US"/>
              </w:rPr>
            </w:pPr>
            <w:r w:rsidRPr="00FF0B63">
              <w:rPr>
                <w:lang w:val="en-US"/>
              </w:rPr>
              <w:t>Tour groups have also been banned from the bustling La Boqueria market and with so many cruise ships docking in its port, the city is even considering imposing a tourism tax on day trippers.</w:t>
            </w:r>
          </w:p>
        </w:tc>
        <w:tc>
          <w:tcPr>
            <w:tcW w:w="7677" w:type="dxa"/>
          </w:tcPr>
          <w:p w:rsidR="004A4FA9" w:rsidRPr="004A4FA9" w:rsidRDefault="004A4FA9" w:rsidP="004A4FA9">
            <w:pPr>
              <w:jc w:val="center"/>
              <w:rPr>
                <w:b/>
              </w:rPr>
            </w:pPr>
            <w:r w:rsidRPr="004A4FA9">
              <w:rPr>
                <w:b/>
              </w:rPr>
              <w:lastRenderedPageBreak/>
              <w:t xml:space="preserve">Барселона </w:t>
            </w:r>
            <w:r w:rsidR="00BD2B28">
              <w:rPr>
                <w:b/>
              </w:rPr>
              <w:t>налагает</w:t>
            </w:r>
            <w:r>
              <w:rPr>
                <w:b/>
              </w:rPr>
              <w:t xml:space="preserve"> штраф на</w:t>
            </w:r>
            <w:r w:rsidRPr="004A4FA9">
              <w:rPr>
                <w:b/>
              </w:rPr>
              <w:t xml:space="preserve"> Tripadvisor </w:t>
            </w:r>
            <w:r>
              <w:rPr>
                <w:b/>
              </w:rPr>
              <w:t xml:space="preserve">в размере </w:t>
            </w:r>
            <w:r w:rsidRPr="004A4FA9">
              <w:rPr>
                <w:b/>
              </w:rPr>
              <w:t>30</w:t>
            </w:r>
            <w:r>
              <w:rPr>
                <w:b/>
              </w:rPr>
              <w:t xml:space="preserve"> тыс. евро</w:t>
            </w:r>
            <w:r w:rsidRPr="004A4FA9">
              <w:rPr>
                <w:b/>
              </w:rPr>
              <w:t xml:space="preserve"> за </w:t>
            </w:r>
            <w:r>
              <w:rPr>
                <w:b/>
              </w:rPr>
              <w:t>«</w:t>
            </w:r>
            <w:r w:rsidRPr="004A4FA9">
              <w:rPr>
                <w:b/>
              </w:rPr>
              <w:t>незаконное предпринимательство</w:t>
            </w:r>
            <w:r>
              <w:rPr>
                <w:b/>
              </w:rPr>
              <w:t>»</w:t>
            </w:r>
          </w:p>
          <w:p w:rsidR="004A4FA9" w:rsidRPr="004A4FA9" w:rsidRDefault="004A4FA9" w:rsidP="004A4FA9"/>
          <w:p w:rsidR="004A4FA9" w:rsidRPr="004A4FA9" w:rsidRDefault="004A4FA9" w:rsidP="004A4FA9">
            <w:pPr>
              <w:ind w:firstLine="546"/>
            </w:pPr>
            <w:r>
              <w:t>В каталонской столице</w:t>
            </w:r>
            <w:r w:rsidRPr="004A4FA9">
              <w:t xml:space="preserve"> распоряди</w:t>
            </w:r>
            <w:r>
              <w:t xml:space="preserve">лись </w:t>
            </w:r>
            <w:r w:rsidRPr="004A4FA9">
              <w:t>закрыт</w:t>
            </w:r>
            <w:r>
              <w:t>ь</w:t>
            </w:r>
            <w:r w:rsidRPr="004A4FA9">
              <w:t xml:space="preserve"> 615 незаконно действующих квартир </w:t>
            </w:r>
            <w:r>
              <w:t xml:space="preserve">для </w:t>
            </w:r>
            <w:r w:rsidRPr="004A4FA9">
              <w:t>турист</w:t>
            </w:r>
            <w:r>
              <w:t>ов</w:t>
            </w:r>
            <w:r w:rsidRPr="004A4FA9">
              <w:t xml:space="preserve"> </w:t>
            </w:r>
            <w:r>
              <w:t xml:space="preserve">в течение </w:t>
            </w:r>
            <w:r w:rsidRPr="004A4FA9">
              <w:t>дв</w:t>
            </w:r>
            <w:r>
              <w:t>ух</w:t>
            </w:r>
            <w:r w:rsidRPr="004A4FA9">
              <w:t xml:space="preserve"> месяц</w:t>
            </w:r>
            <w:r>
              <w:t>ев</w:t>
            </w:r>
            <w:r w:rsidRPr="004A4FA9">
              <w:t xml:space="preserve"> и оформил</w:t>
            </w:r>
            <w:r>
              <w:t>и</w:t>
            </w:r>
            <w:r w:rsidRPr="004A4FA9">
              <w:t xml:space="preserve"> штраф</w:t>
            </w:r>
            <w:r w:rsidR="000428E5">
              <w:t>ы</w:t>
            </w:r>
            <w:r w:rsidRPr="004A4FA9">
              <w:t xml:space="preserve"> в размере 30 </w:t>
            </w:r>
            <w:r>
              <w:t xml:space="preserve">тыс. евро </w:t>
            </w:r>
            <w:r w:rsidRPr="004A4FA9">
              <w:t>девяти различны</w:t>
            </w:r>
            <w:r w:rsidR="00BD2B28">
              <w:t>м</w:t>
            </w:r>
            <w:r w:rsidRPr="004A4FA9">
              <w:t xml:space="preserve"> онлайн</w:t>
            </w:r>
            <w:r w:rsidR="000428E5">
              <w:t>-</w:t>
            </w:r>
            <w:r w:rsidRPr="004A4FA9">
              <w:t>платформ</w:t>
            </w:r>
            <w:r w:rsidR="000428E5">
              <w:t>ам</w:t>
            </w:r>
            <w:r w:rsidRPr="004A4FA9">
              <w:t xml:space="preserve">, в том числе </w:t>
            </w:r>
            <w:r w:rsidR="000428E5">
              <w:t xml:space="preserve">и сервису </w:t>
            </w:r>
            <w:r w:rsidRPr="004A4FA9">
              <w:t>Tripadvisor.</w:t>
            </w:r>
          </w:p>
          <w:p w:rsidR="004A4FA9" w:rsidRPr="004A4FA9" w:rsidRDefault="004A4FA9" w:rsidP="004A4FA9">
            <w:pPr>
              <w:ind w:firstLine="546"/>
            </w:pPr>
          </w:p>
          <w:p w:rsidR="004A4FA9" w:rsidRPr="004A4FA9" w:rsidRDefault="000428E5" w:rsidP="004A4FA9">
            <w:pPr>
              <w:ind w:firstLine="546"/>
            </w:pPr>
            <w:r>
              <w:t xml:space="preserve">В городе </w:t>
            </w:r>
            <w:r w:rsidR="004A4FA9" w:rsidRPr="004A4FA9">
              <w:t>Барселона распорядил</w:t>
            </w:r>
            <w:r>
              <w:t>ись</w:t>
            </w:r>
            <w:r w:rsidR="004A4FA9" w:rsidRPr="004A4FA9">
              <w:t xml:space="preserve"> закрыть 615 квартир</w:t>
            </w:r>
            <w:r>
              <w:t xml:space="preserve">, сдающихся туристам </w:t>
            </w:r>
            <w:r w:rsidR="004A4FA9" w:rsidRPr="004A4FA9">
              <w:t xml:space="preserve">без лицензий в период с июля по август, </w:t>
            </w:r>
            <w:r>
              <w:t xml:space="preserve">как сообщил в этот понедельник каталонский </w:t>
            </w:r>
            <w:r w:rsidR="004A4FA9" w:rsidRPr="004A4FA9">
              <w:t xml:space="preserve">новостной сайт Ara.cat. Город также </w:t>
            </w:r>
            <w:r>
              <w:t>наложил штраф</w:t>
            </w:r>
            <w:r w:rsidR="00BD2B28">
              <w:t>ы</w:t>
            </w:r>
            <w:r>
              <w:t xml:space="preserve"> на гиганта путешествий </w:t>
            </w:r>
            <w:r w:rsidR="004A4FA9" w:rsidRPr="004A4FA9">
              <w:t xml:space="preserve">Tripadvisor и </w:t>
            </w:r>
            <w:r>
              <w:t xml:space="preserve">на </w:t>
            </w:r>
            <w:r w:rsidR="004A4FA9" w:rsidRPr="004A4FA9">
              <w:t>восемь других онлайн</w:t>
            </w:r>
            <w:r>
              <w:t>-</w:t>
            </w:r>
            <w:r w:rsidR="004A4FA9" w:rsidRPr="004A4FA9">
              <w:t>платформ</w:t>
            </w:r>
            <w:r>
              <w:t xml:space="preserve">, </w:t>
            </w:r>
            <w:r w:rsidR="004A4FA9" w:rsidRPr="004A4FA9">
              <w:t>в размере € 30,000</w:t>
            </w:r>
            <w:r w:rsidR="00BD2B28">
              <w:t xml:space="preserve"> каждый</w:t>
            </w:r>
            <w:r w:rsidR="004A4FA9" w:rsidRPr="004A4FA9">
              <w:t>.</w:t>
            </w:r>
          </w:p>
          <w:p w:rsidR="004A4FA9" w:rsidRPr="004A4FA9" w:rsidRDefault="004A4FA9" w:rsidP="004A4FA9">
            <w:pPr>
              <w:ind w:firstLine="546"/>
            </w:pPr>
          </w:p>
          <w:p w:rsidR="004A4FA9" w:rsidRPr="004A4FA9" w:rsidRDefault="004A4FA9" w:rsidP="004A4FA9">
            <w:pPr>
              <w:ind w:firstLine="546"/>
            </w:pPr>
            <w:r w:rsidRPr="004A4FA9">
              <w:t>Чиновники заявили</w:t>
            </w:r>
            <w:r>
              <w:t>,</w:t>
            </w:r>
            <w:r w:rsidRPr="004A4FA9">
              <w:t xml:space="preserve"> что </w:t>
            </w:r>
            <w:r w:rsidR="00BD2B28">
              <w:t>8 платформ</w:t>
            </w:r>
            <w:r>
              <w:t xml:space="preserve"> </w:t>
            </w:r>
            <w:r w:rsidR="00E8200C">
              <w:t>(</w:t>
            </w:r>
            <w:r w:rsidR="00E8200C" w:rsidRPr="00FF0B63">
              <w:rPr>
                <w:lang w:val="en-US"/>
              </w:rPr>
              <w:t>Fotocasa</w:t>
            </w:r>
            <w:r w:rsidR="00E8200C" w:rsidRPr="00E8200C">
              <w:t xml:space="preserve">, </w:t>
            </w:r>
            <w:r w:rsidR="00E8200C" w:rsidRPr="00FF0B63">
              <w:rPr>
                <w:lang w:val="en-US"/>
              </w:rPr>
              <w:t>Rent</w:t>
            </w:r>
            <w:r w:rsidR="00E8200C" w:rsidRPr="00E8200C">
              <w:t>4</w:t>
            </w:r>
            <w:r w:rsidR="00E8200C" w:rsidRPr="00FF0B63">
              <w:rPr>
                <w:lang w:val="en-US"/>
              </w:rPr>
              <w:t>days</w:t>
            </w:r>
            <w:r w:rsidR="00E8200C" w:rsidRPr="00E8200C">
              <w:t>, 9</w:t>
            </w:r>
            <w:r w:rsidR="00E8200C" w:rsidRPr="00FF0B63">
              <w:rPr>
                <w:lang w:val="en-US"/>
              </w:rPr>
              <w:t>flats</w:t>
            </w:r>
            <w:r w:rsidR="00E8200C" w:rsidRPr="00E8200C">
              <w:t xml:space="preserve">, </w:t>
            </w:r>
            <w:r w:rsidR="00E8200C" w:rsidRPr="00FF0B63">
              <w:rPr>
                <w:lang w:val="en-US"/>
              </w:rPr>
              <w:t>Houstrip</w:t>
            </w:r>
            <w:r w:rsidR="00E8200C" w:rsidRPr="00E8200C">
              <w:t xml:space="preserve">, </w:t>
            </w:r>
            <w:r w:rsidR="00E8200C" w:rsidRPr="00FF0B63">
              <w:rPr>
                <w:lang w:val="en-US"/>
              </w:rPr>
              <w:t>Only</w:t>
            </w:r>
            <w:r w:rsidR="00E8200C" w:rsidRPr="00E8200C">
              <w:t>-</w:t>
            </w:r>
            <w:r w:rsidR="00E8200C" w:rsidRPr="00FF0B63">
              <w:rPr>
                <w:lang w:val="en-US"/>
              </w:rPr>
              <w:t>apartments</w:t>
            </w:r>
            <w:r w:rsidR="00E8200C" w:rsidRPr="00E8200C">
              <w:t xml:space="preserve">, </w:t>
            </w:r>
            <w:r w:rsidR="00E8200C" w:rsidRPr="00FF0B63">
              <w:rPr>
                <w:lang w:val="en-US"/>
              </w:rPr>
              <w:t>Windu</w:t>
            </w:r>
            <w:r w:rsidR="00E8200C" w:rsidRPr="00E8200C">
              <w:t xml:space="preserve">, </w:t>
            </w:r>
            <w:r w:rsidR="00E8200C" w:rsidRPr="00FF0B63">
              <w:rPr>
                <w:lang w:val="en-US"/>
              </w:rPr>
              <w:t>Oh</w:t>
            </w:r>
            <w:r w:rsidR="00E8200C" w:rsidRPr="00E8200C">
              <w:t xml:space="preserve"> </w:t>
            </w:r>
            <w:r w:rsidR="00E8200C" w:rsidRPr="00FF0B63">
              <w:rPr>
                <w:lang w:val="en-US"/>
              </w:rPr>
              <w:t>Barcelona</w:t>
            </w:r>
            <w:r w:rsidR="00E8200C" w:rsidRPr="00E8200C">
              <w:t xml:space="preserve"> </w:t>
            </w:r>
            <w:r w:rsidR="00E8200C">
              <w:t>и</w:t>
            </w:r>
            <w:r w:rsidR="00E8200C" w:rsidRPr="00E8200C">
              <w:t xml:space="preserve"> </w:t>
            </w:r>
            <w:r w:rsidR="00E8200C" w:rsidRPr="00FF0B63">
              <w:rPr>
                <w:lang w:val="en-US"/>
              </w:rPr>
              <w:t>Niumba</w:t>
            </w:r>
            <w:r w:rsidR="00E8200C">
              <w:t>)</w:t>
            </w:r>
            <w:r>
              <w:t xml:space="preserve"> </w:t>
            </w:r>
            <w:r w:rsidRPr="004A4FA9">
              <w:t>были оштрафованы за реклам</w:t>
            </w:r>
            <w:r w:rsidR="00E8200C">
              <w:t>у</w:t>
            </w:r>
            <w:r w:rsidRPr="004A4FA9">
              <w:t xml:space="preserve"> квартир</w:t>
            </w:r>
            <w:r w:rsidR="00E8200C">
              <w:t xml:space="preserve">, сдающихся </w:t>
            </w:r>
            <w:r w:rsidR="00BD2B28">
              <w:t xml:space="preserve">туристам </w:t>
            </w:r>
            <w:r w:rsidR="00E8200C">
              <w:t>без соответствующей на то лицензии</w:t>
            </w:r>
            <w:r w:rsidRPr="004A4FA9">
              <w:t>.</w:t>
            </w:r>
          </w:p>
          <w:p w:rsidR="004A4FA9" w:rsidRPr="004A4FA9" w:rsidRDefault="004A4FA9" w:rsidP="004A4FA9">
            <w:pPr>
              <w:ind w:firstLine="546"/>
            </w:pPr>
          </w:p>
          <w:p w:rsidR="004A4FA9" w:rsidRPr="004A4FA9" w:rsidRDefault="004A4FA9" w:rsidP="004A4FA9">
            <w:pPr>
              <w:ind w:firstLine="546"/>
            </w:pPr>
            <w:r w:rsidRPr="004A4FA9">
              <w:t xml:space="preserve">Мэрия также нашла </w:t>
            </w:r>
            <w:r w:rsidR="001E17D8">
              <w:t>32 других места</w:t>
            </w:r>
            <w:r>
              <w:t>,</w:t>
            </w:r>
            <w:r w:rsidRPr="004A4FA9">
              <w:t xml:space="preserve"> которые эксплуат</w:t>
            </w:r>
            <w:r w:rsidR="001E17D8">
              <w:t xml:space="preserve">ировались как хостелы </w:t>
            </w:r>
            <w:r w:rsidRPr="004A4FA9">
              <w:t>без надлежащей лицензии.</w:t>
            </w:r>
          </w:p>
          <w:p w:rsidR="004A4FA9" w:rsidRPr="004A4FA9" w:rsidRDefault="004A4FA9" w:rsidP="004A4FA9">
            <w:pPr>
              <w:ind w:firstLine="546"/>
            </w:pPr>
          </w:p>
          <w:p w:rsidR="004A4FA9" w:rsidRPr="004A4FA9" w:rsidRDefault="0008341B" w:rsidP="004A4FA9">
            <w:pPr>
              <w:ind w:firstLine="546"/>
            </w:pPr>
            <w:r>
              <w:t>«</w:t>
            </w:r>
            <w:r w:rsidR="004A4FA9" w:rsidRPr="004A4FA9">
              <w:t>Мы всегда предлагали вести диалог и сотруднич</w:t>
            </w:r>
            <w:r>
              <w:t>ать</w:t>
            </w:r>
            <w:r w:rsidR="004A4FA9" w:rsidRPr="004A4FA9">
              <w:t>, до тех пор</w:t>
            </w:r>
            <w:r w:rsidR="004A4FA9">
              <w:t>,</w:t>
            </w:r>
            <w:r w:rsidR="004A4FA9" w:rsidRPr="004A4FA9">
              <w:t xml:space="preserve"> </w:t>
            </w:r>
            <w:r>
              <w:t xml:space="preserve">пока </w:t>
            </w:r>
            <w:r w:rsidR="00054B2C">
              <w:t xml:space="preserve">эти </w:t>
            </w:r>
            <w:r>
              <w:t xml:space="preserve">действия </w:t>
            </w:r>
            <w:r w:rsidR="004A4FA9" w:rsidRPr="004A4FA9">
              <w:t>соответствуют действующему законодательству</w:t>
            </w:r>
            <w:r>
              <w:t>» –</w:t>
            </w:r>
            <w:r w:rsidR="004A4FA9" w:rsidRPr="004A4FA9">
              <w:t xml:space="preserve"> </w:t>
            </w:r>
            <w:r>
              <w:t xml:space="preserve">сообщила изданию </w:t>
            </w:r>
            <w:r w:rsidRPr="004A4FA9">
              <w:t>El Mundo</w:t>
            </w:r>
            <w:r>
              <w:t xml:space="preserve"> </w:t>
            </w:r>
            <w:r w:rsidR="004A4FA9" w:rsidRPr="004A4FA9">
              <w:t xml:space="preserve">заместитель мэра Барселоны </w:t>
            </w:r>
            <w:r>
              <w:t xml:space="preserve">по </w:t>
            </w:r>
            <w:r w:rsidR="004A4FA9" w:rsidRPr="004A4FA9">
              <w:t>городско</w:t>
            </w:r>
            <w:r>
              <w:t>му</w:t>
            </w:r>
            <w:r w:rsidR="004A4FA9" w:rsidRPr="004A4FA9">
              <w:t xml:space="preserve"> планировани</w:t>
            </w:r>
            <w:r>
              <w:t>ю</w:t>
            </w:r>
            <w:r w:rsidR="004A4FA9" w:rsidRPr="004A4FA9">
              <w:t xml:space="preserve"> Джанет </w:t>
            </w:r>
            <w:r>
              <w:t>Санз</w:t>
            </w:r>
            <w:r w:rsidR="004A4FA9" w:rsidRPr="004A4FA9">
              <w:t>.</w:t>
            </w:r>
          </w:p>
          <w:p w:rsidR="004A4FA9" w:rsidRPr="004A4FA9" w:rsidRDefault="004A4FA9" w:rsidP="004A4FA9">
            <w:pPr>
              <w:ind w:firstLine="546"/>
            </w:pPr>
          </w:p>
          <w:p w:rsidR="004A4FA9" w:rsidRPr="004A4FA9" w:rsidRDefault="004A4FA9" w:rsidP="004A4FA9">
            <w:pPr>
              <w:ind w:firstLine="546"/>
            </w:pPr>
            <w:r w:rsidRPr="004A4FA9">
              <w:t xml:space="preserve">За прошедший год </w:t>
            </w:r>
            <w:r w:rsidR="005C1B3D">
              <w:t xml:space="preserve">правления </w:t>
            </w:r>
            <w:r w:rsidR="0008341B">
              <w:t>мэр</w:t>
            </w:r>
            <w:r w:rsidR="005C1B3D">
              <w:t>а</w:t>
            </w:r>
            <w:r w:rsidRPr="004A4FA9">
              <w:t xml:space="preserve"> </w:t>
            </w:r>
            <w:r w:rsidR="0008341B">
              <w:t>Ада Колау</w:t>
            </w:r>
            <w:r w:rsidRPr="004A4FA9">
              <w:t>, бывш</w:t>
            </w:r>
            <w:r w:rsidR="005C1B3D">
              <w:t>его</w:t>
            </w:r>
            <w:r w:rsidRPr="004A4FA9">
              <w:t xml:space="preserve"> активист</w:t>
            </w:r>
            <w:r w:rsidR="005C1B3D">
              <w:t>а</w:t>
            </w:r>
            <w:r w:rsidRPr="004A4FA9">
              <w:t xml:space="preserve"> </w:t>
            </w:r>
            <w:r w:rsidR="0008341B">
              <w:t xml:space="preserve">против </w:t>
            </w:r>
            <w:r w:rsidRPr="004A4FA9">
              <w:t>выселени</w:t>
            </w:r>
            <w:r w:rsidR="0008341B">
              <w:t>я людей из квартир за долги</w:t>
            </w:r>
            <w:r w:rsidRPr="004A4FA9">
              <w:t xml:space="preserve">, Барселона </w:t>
            </w:r>
            <w:r w:rsidR="005C1B3D">
              <w:t xml:space="preserve">всё хуже себя чувствует в </w:t>
            </w:r>
            <w:r w:rsidRPr="004A4FA9">
              <w:t>туристической индустрии</w:t>
            </w:r>
            <w:r w:rsidR="005C1B3D">
              <w:t>.</w:t>
            </w:r>
            <w:r w:rsidRPr="004A4FA9">
              <w:t xml:space="preserve"> </w:t>
            </w:r>
            <w:r w:rsidR="005C1B3D">
              <w:t xml:space="preserve">Так, местные жители жалуются </w:t>
            </w:r>
            <w:r w:rsidRPr="004A4FA9">
              <w:t xml:space="preserve">на влияние </w:t>
            </w:r>
            <w:r w:rsidR="005C1B3D">
              <w:t xml:space="preserve">сдаваемых туристам квартир </w:t>
            </w:r>
            <w:r w:rsidRPr="004A4FA9">
              <w:t>на культуру города</w:t>
            </w:r>
            <w:r w:rsidR="005C1B3D">
              <w:t xml:space="preserve"> и </w:t>
            </w:r>
            <w:r w:rsidRPr="004A4FA9">
              <w:t>цен на жилье</w:t>
            </w:r>
            <w:r>
              <w:t>,</w:t>
            </w:r>
            <w:r w:rsidRPr="004A4FA9">
              <w:t xml:space="preserve"> </w:t>
            </w:r>
            <w:r w:rsidR="005C1B3D">
              <w:t xml:space="preserve">ввиду того, что сдаваемые посуточно квартиры повышают общий уровень </w:t>
            </w:r>
            <w:r w:rsidRPr="004A4FA9">
              <w:t>арендной платы</w:t>
            </w:r>
            <w:r w:rsidR="005C1B3D">
              <w:t xml:space="preserve"> в городе для всех</w:t>
            </w:r>
            <w:r w:rsidR="00054B2C">
              <w:t xml:space="preserve"> жителей</w:t>
            </w:r>
            <w:r w:rsidRPr="004A4FA9">
              <w:t>.</w:t>
            </w:r>
          </w:p>
          <w:p w:rsidR="004A4FA9" w:rsidRPr="004A4FA9" w:rsidRDefault="004A4FA9" w:rsidP="004A4FA9">
            <w:pPr>
              <w:ind w:firstLine="546"/>
            </w:pPr>
          </w:p>
          <w:p w:rsidR="004A4FA9" w:rsidRPr="004A4FA9" w:rsidRDefault="004A4FA9" w:rsidP="004A4FA9">
            <w:pPr>
              <w:ind w:firstLine="546"/>
            </w:pPr>
            <w:r w:rsidRPr="004A4FA9">
              <w:t>В конце прошлого года, Барселона оштрафова</w:t>
            </w:r>
            <w:r w:rsidR="005C1B3D">
              <w:t>ла</w:t>
            </w:r>
            <w:r w:rsidRPr="004A4FA9">
              <w:t xml:space="preserve"> онлайн</w:t>
            </w:r>
            <w:r w:rsidR="005C1B3D">
              <w:t xml:space="preserve">-площадку </w:t>
            </w:r>
            <w:r w:rsidRPr="004A4FA9">
              <w:t>Airbnb</w:t>
            </w:r>
            <w:r w:rsidR="005C1B3D">
              <w:t>, в которой можно снять квартиру посуточно,</w:t>
            </w:r>
            <w:r w:rsidRPr="004A4FA9">
              <w:t xml:space="preserve"> </w:t>
            </w:r>
            <w:r w:rsidR="005C1B3D">
              <w:t xml:space="preserve">и сайт по найму жилья </w:t>
            </w:r>
            <w:r w:rsidRPr="004A4FA9">
              <w:t xml:space="preserve">HomeAway </w:t>
            </w:r>
            <w:r w:rsidR="005C1B3D">
              <w:t xml:space="preserve">на </w:t>
            </w:r>
            <w:r w:rsidRPr="004A4FA9">
              <w:t>60</w:t>
            </w:r>
            <w:r w:rsidR="005C1B3D">
              <w:t xml:space="preserve"> тыс. евро </w:t>
            </w:r>
            <w:r w:rsidR="00632A94">
              <w:t xml:space="preserve">каждый, которые </w:t>
            </w:r>
            <w:r w:rsidRPr="004A4FA9">
              <w:t>содейств</w:t>
            </w:r>
            <w:r w:rsidR="00632A94">
              <w:t xml:space="preserve">овали </w:t>
            </w:r>
            <w:r w:rsidR="00054B2C">
              <w:t xml:space="preserve">сдаче в аренду </w:t>
            </w:r>
            <w:r w:rsidRPr="004A4FA9">
              <w:t>жиль</w:t>
            </w:r>
            <w:r w:rsidR="00632A94">
              <w:t>я</w:t>
            </w:r>
            <w:r>
              <w:t>,</w:t>
            </w:r>
            <w:r w:rsidR="00632A94">
              <w:t xml:space="preserve"> у которого не было</w:t>
            </w:r>
            <w:r w:rsidRPr="004A4FA9">
              <w:t xml:space="preserve"> необходимых разрешений </w:t>
            </w:r>
            <w:r w:rsidR="00632A94">
              <w:t>для такой деятельности</w:t>
            </w:r>
            <w:r w:rsidRPr="004A4FA9">
              <w:t>.</w:t>
            </w:r>
          </w:p>
          <w:p w:rsidR="004A4FA9" w:rsidRPr="004A4FA9" w:rsidRDefault="004A4FA9" w:rsidP="004A4FA9">
            <w:pPr>
              <w:ind w:firstLine="546"/>
            </w:pPr>
          </w:p>
          <w:p w:rsidR="004A4FA9" w:rsidRPr="004A4FA9" w:rsidRDefault="00632A94" w:rsidP="004A4FA9">
            <w:pPr>
              <w:ind w:firstLine="546"/>
            </w:pPr>
            <w:r>
              <w:t>В</w:t>
            </w:r>
            <w:r w:rsidR="004A4FA9" w:rsidRPr="004A4FA9">
              <w:t xml:space="preserve"> июне</w:t>
            </w:r>
            <w:r>
              <w:t xml:space="preserve"> этого года</w:t>
            </w:r>
            <w:r w:rsidR="004A4FA9" w:rsidRPr="004A4FA9">
              <w:t>, городские власти увеличили максимальный штраф за незаконн</w:t>
            </w:r>
            <w:r>
              <w:t>ую сдачу в аренду</w:t>
            </w:r>
            <w:r w:rsidR="004A4FA9" w:rsidRPr="004A4FA9">
              <w:t xml:space="preserve"> </w:t>
            </w:r>
            <w:r>
              <w:t>квартир до</w:t>
            </w:r>
            <w:r w:rsidR="004A4FA9" w:rsidRPr="004A4FA9">
              <w:t xml:space="preserve"> 600 </w:t>
            </w:r>
            <w:r>
              <w:t>тыс. евро</w:t>
            </w:r>
            <w:r w:rsidR="004A4FA9" w:rsidRPr="004A4FA9">
              <w:t>.</w:t>
            </w:r>
          </w:p>
          <w:p w:rsidR="004A4FA9" w:rsidRPr="004A4FA9" w:rsidRDefault="004A4FA9" w:rsidP="004A4FA9">
            <w:pPr>
              <w:ind w:firstLine="546"/>
            </w:pPr>
          </w:p>
          <w:p w:rsidR="004A4FA9" w:rsidRPr="004A4FA9" w:rsidRDefault="00632A94" w:rsidP="004A4FA9">
            <w:pPr>
              <w:ind w:firstLine="546"/>
            </w:pPr>
            <w:r>
              <w:t xml:space="preserve">В </w:t>
            </w:r>
            <w:r w:rsidR="004A4FA9" w:rsidRPr="004A4FA9">
              <w:t>Барсело</w:t>
            </w:r>
            <w:r>
              <w:t xml:space="preserve">не </w:t>
            </w:r>
            <w:r w:rsidR="004A4FA9" w:rsidRPr="004A4FA9">
              <w:t xml:space="preserve">также недавно запретили </w:t>
            </w:r>
            <w:r>
              <w:t>пользование Segway</w:t>
            </w:r>
            <w:r w:rsidR="004A4FA9" w:rsidRPr="004A4FA9">
              <w:t xml:space="preserve"> </w:t>
            </w:r>
            <w:r>
              <w:t xml:space="preserve">на </w:t>
            </w:r>
            <w:r w:rsidR="004A4FA9" w:rsidRPr="004A4FA9">
              <w:t>оживленно</w:t>
            </w:r>
            <w:r>
              <w:t>й</w:t>
            </w:r>
            <w:r w:rsidR="004A4FA9" w:rsidRPr="004A4FA9">
              <w:t xml:space="preserve"> туристическо</w:t>
            </w:r>
            <w:r>
              <w:t>й</w:t>
            </w:r>
            <w:r w:rsidR="004A4FA9" w:rsidRPr="004A4FA9">
              <w:t xml:space="preserve"> набережной в</w:t>
            </w:r>
            <w:r>
              <w:t xml:space="preserve"> районе</w:t>
            </w:r>
            <w:r w:rsidR="004A4FA9" w:rsidRPr="004A4FA9">
              <w:t xml:space="preserve"> Ciutat Vella</w:t>
            </w:r>
            <w:r>
              <w:t>.</w:t>
            </w:r>
          </w:p>
          <w:p w:rsidR="004A4FA9" w:rsidRPr="004A4FA9" w:rsidRDefault="004A4FA9" w:rsidP="004A4FA9">
            <w:pPr>
              <w:ind w:firstLine="546"/>
            </w:pPr>
          </w:p>
          <w:p w:rsidR="00FF0B63" w:rsidRPr="004A4FA9" w:rsidRDefault="004A4FA9" w:rsidP="00BD2B28">
            <w:pPr>
              <w:ind w:firstLine="546"/>
            </w:pPr>
            <w:r w:rsidRPr="004A4FA9">
              <w:lastRenderedPageBreak/>
              <w:t>Тур</w:t>
            </w:r>
            <w:r w:rsidR="00632A94">
              <w:t xml:space="preserve">истическим группам также был запрещён вход в </w:t>
            </w:r>
            <w:r w:rsidRPr="004A4FA9">
              <w:t>оживл</w:t>
            </w:r>
            <w:r w:rsidR="00632A94">
              <w:t>енный</w:t>
            </w:r>
            <w:r w:rsidRPr="004A4FA9">
              <w:t xml:space="preserve"> рын</w:t>
            </w:r>
            <w:r w:rsidR="00632A94">
              <w:t>ок</w:t>
            </w:r>
            <w:r w:rsidRPr="004A4FA9">
              <w:t xml:space="preserve"> Л</w:t>
            </w:r>
            <w:r w:rsidR="00BD2B28">
              <w:t>я</w:t>
            </w:r>
            <w:r w:rsidRPr="004A4FA9">
              <w:t xml:space="preserve"> Бокерия</w:t>
            </w:r>
            <w:r w:rsidR="00BD2B28">
              <w:t xml:space="preserve"> и ввиду множества круизных суден, швартующихся в </w:t>
            </w:r>
            <w:r w:rsidRPr="004A4FA9">
              <w:t xml:space="preserve">порту, город даже рассматривает введение налога </w:t>
            </w:r>
            <w:r w:rsidR="00BD2B28">
              <w:t>на туристов, приезжающих на короткие сроки</w:t>
            </w:r>
            <w:r w:rsidRPr="004A4FA9">
              <w:t>.</w:t>
            </w:r>
          </w:p>
        </w:tc>
      </w:tr>
    </w:tbl>
    <w:p w:rsidR="006C0DC2" w:rsidRDefault="006C0DC2" w:rsidP="00FF0B63"/>
    <w:p w:rsidR="00AD0E25" w:rsidRDefault="00AD0E25" w:rsidP="00FF0B63"/>
    <w:p w:rsidR="00AD0E25" w:rsidRPr="004A4FA9" w:rsidRDefault="00AD0E25" w:rsidP="00FF0B63">
      <w:r>
        <w:t xml:space="preserve">Уникальность перевода: 100% по </w:t>
      </w:r>
      <w:hyperlink r:id="rId4" w:history="1">
        <w:r w:rsidRPr="00D54782">
          <w:rPr>
            <w:rStyle w:val="a4"/>
          </w:rPr>
          <w:t>http://text.ru/antiplagiat/57e393af9316a</w:t>
        </w:r>
      </w:hyperlink>
      <w:r>
        <w:t xml:space="preserve"> </w:t>
      </w:r>
    </w:p>
    <w:sectPr w:rsidR="00AD0E25" w:rsidRPr="004A4FA9" w:rsidSect="00FF0B63">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00"/>
  <w:displayHorizontalDrawingGridEvery w:val="2"/>
  <w:displayVerticalDrawingGridEvery w:val="2"/>
  <w:characterSpacingControl w:val="doNotCompress"/>
  <w:compat/>
  <w:rsids>
    <w:rsidRoot w:val="00FF0B63"/>
    <w:rsid w:val="000428E5"/>
    <w:rsid w:val="00054B2C"/>
    <w:rsid w:val="0008341B"/>
    <w:rsid w:val="001E17D8"/>
    <w:rsid w:val="00362BA4"/>
    <w:rsid w:val="004A4FA9"/>
    <w:rsid w:val="00544CC3"/>
    <w:rsid w:val="005C1B3D"/>
    <w:rsid w:val="00632A94"/>
    <w:rsid w:val="00666959"/>
    <w:rsid w:val="006C0DC2"/>
    <w:rsid w:val="00A52A46"/>
    <w:rsid w:val="00AD0E25"/>
    <w:rsid w:val="00BD2B28"/>
    <w:rsid w:val="00C60ADD"/>
    <w:rsid w:val="00E8200C"/>
    <w:rsid w:val="00EB2846"/>
    <w:rsid w:val="00F66365"/>
    <w:rsid w:val="00FF0B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F0B6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AD0E2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7e393af9316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677</Words>
  <Characters>3675</Characters>
  <Application>Microsoft Office Word</Application>
  <DocSecurity>0</DocSecurity>
  <Lines>91</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4323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3</cp:revision>
  <dcterms:created xsi:type="dcterms:W3CDTF">2016-09-22T07:08:00Z</dcterms:created>
  <dcterms:modified xsi:type="dcterms:W3CDTF">2016-09-22T08:27:00Z</dcterms:modified>
</cp:coreProperties>
</file>